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72" w:rsidRDefault="008403B6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-588645</wp:posOffset>
            </wp:positionV>
            <wp:extent cx="2002367" cy="80354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pa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67" cy="80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472" w:rsidRDefault="00990472"/>
    <w:p w:rsidR="008403B6" w:rsidRDefault="008403B6"/>
    <w:p w:rsidR="00E92426" w:rsidRDefault="00E92426" w:rsidP="008403B6">
      <w:pPr>
        <w:jc w:val="both"/>
      </w:pPr>
      <w:r w:rsidRPr="008403B6">
        <w:t xml:space="preserve">Sehr geehrte Schulleitung, </w:t>
      </w:r>
      <w:r w:rsidR="008403B6">
        <w:t>l</w:t>
      </w:r>
      <w:r w:rsidRPr="008403B6">
        <w:t>i</w:t>
      </w:r>
      <w:r w:rsidR="008403B6">
        <w:t>ebe PraktikantInnen!</w:t>
      </w:r>
    </w:p>
    <w:p w:rsidR="008403B6" w:rsidRDefault="008403B6" w:rsidP="008403B6">
      <w:pPr>
        <w:jc w:val="both"/>
      </w:pPr>
    </w:p>
    <w:p w:rsidR="00E92426" w:rsidRPr="008403B6" w:rsidRDefault="00E92426" w:rsidP="008403B6">
      <w:pPr>
        <w:jc w:val="both"/>
      </w:pPr>
      <w:r w:rsidRPr="008403B6">
        <w:t>Vielen Dank für Ihr Interesse</w:t>
      </w:r>
      <w:r w:rsidR="008403B6">
        <w:t xml:space="preserve"> </w:t>
      </w:r>
      <w:r w:rsidRPr="008403B6">
        <w:t>an einem Praktikum auf einer interdisziplinären Station in unserem Haus. Aus organisatorischen Gründen würden wir vorab einige Informationen von Ihnen benötigen.</w:t>
      </w:r>
    </w:p>
    <w:p w:rsidR="00E92426" w:rsidRPr="008403B6" w:rsidRDefault="00E92426" w:rsidP="008403B6">
      <w:pPr>
        <w:jc w:val="both"/>
      </w:pPr>
    </w:p>
    <w:tbl>
      <w:tblPr>
        <w:tblStyle w:val="Tabellenraster"/>
        <w:tblpPr w:leftFromText="141" w:rightFromText="141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2008"/>
        <w:gridCol w:w="6925"/>
      </w:tblGrid>
      <w:tr w:rsidR="00E92426" w:rsidRPr="008403B6" w:rsidTr="00990472">
        <w:trPr>
          <w:trHeight w:val="983"/>
        </w:trPr>
        <w:tc>
          <w:tcPr>
            <w:tcW w:w="2008" w:type="dxa"/>
          </w:tcPr>
          <w:p w:rsidR="00E92426" w:rsidRPr="008403B6" w:rsidRDefault="00E92426" w:rsidP="008403B6">
            <w:pPr>
              <w:jc w:val="both"/>
            </w:pPr>
          </w:p>
          <w:p w:rsidR="00E92426" w:rsidRPr="008403B6" w:rsidRDefault="00E92426" w:rsidP="008403B6">
            <w:pPr>
              <w:jc w:val="both"/>
            </w:pPr>
            <w:r w:rsidRPr="008403B6">
              <w:t>Name:</w:t>
            </w:r>
          </w:p>
        </w:tc>
        <w:tc>
          <w:tcPr>
            <w:tcW w:w="6925" w:type="dxa"/>
          </w:tcPr>
          <w:p w:rsidR="00E92426" w:rsidRPr="008403B6" w:rsidRDefault="00E92426" w:rsidP="008403B6">
            <w:pPr>
              <w:jc w:val="both"/>
            </w:pPr>
          </w:p>
        </w:tc>
      </w:tr>
      <w:tr w:rsidR="00E92426" w:rsidRPr="008403B6" w:rsidTr="00990472">
        <w:trPr>
          <w:trHeight w:val="1025"/>
        </w:trPr>
        <w:tc>
          <w:tcPr>
            <w:tcW w:w="2008" w:type="dxa"/>
          </w:tcPr>
          <w:p w:rsidR="00E92426" w:rsidRPr="008403B6" w:rsidRDefault="00E92426" w:rsidP="008403B6">
            <w:pPr>
              <w:jc w:val="both"/>
            </w:pPr>
          </w:p>
          <w:p w:rsidR="00E92426" w:rsidRDefault="00EC2BC4" w:rsidP="008403B6">
            <w:pPr>
              <w:jc w:val="both"/>
            </w:pPr>
            <w:r w:rsidRPr="008403B6">
              <w:t>Telefonnr</w:t>
            </w:r>
            <w:r w:rsidR="00E92426" w:rsidRPr="008403B6">
              <w:t>.:</w:t>
            </w:r>
          </w:p>
          <w:p w:rsidR="008403B6" w:rsidRPr="008403B6" w:rsidRDefault="008403B6" w:rsidP="008403B6">
            <w:pPr>
              <w:jc w:val="both"/>
            </w:pPr>
          </w:p>
          <w:p w:rsidR="00EC2BC4" w:rsidRPr="008403B6" w:rsidRDefault="00EC2BC4" w:rsidP="008403B6">
            <w:pPr>
              <w:jc w:val="both"/>
            </w:pPr>
            <w:r w:rsidRPr="008403B6">
              <w:t>Emailadresse:</w:t>
            </w:r>
          </w:p>
        </w:tc>
        <w:tc>
          <w:tcPr>
            <w:tcW w:w="6925" w:type="dxa"/>
          </w:tcPr>
          <w:p w:rsidR="00E92426" w:rsidRPr="008403B6" w:rsidRDefault="00E92426" w:rsidP="008403B6">
            <w:pPr>
              <w:jc w:val="both"/>
            </w:pPr>
          </w:p>
        </w:tc>
      </w:tr>
      <w:tr w:rsidR="00E92426" w:rsidRPr="008403B6" w:rsidTr="00990472">
        <w:trPr>
          <w:trHeight w:val="1975"/>
        </w:trPr>
        <w:tc>
          <w:tcPr>
            <w:tcW w:w="2008" w:type="dxa"/>
          </w:tcPr>
          <w:p w:rsidR="00E92426" w:rsidRPr="008403B6" w:rsidRDefault="00E92426" w:rsidP="008403B6">
            <w:pPr>
              <w:jc w:val="both"/>
            </w:pPr>
          </w:p>
          <w:p w:rsidR="00E92426" w:rsidRPr="008403B6" w:rsidRDefault="00E92426" w:rsidP="008403B6">
            <w:pPr>
              <w:jc w:val="both"/>
            </w:pPr>
          </w:p>
          <w:p w:rsidR="00E92426" w:rsidRPr="008403B6" w:rsidRDefault="00E92426" w:rsidP="008403B6">
            <w:pPr>
              <w:jc w:val="both"/>
            </w:pPr>
            <w:r w:rsidRPr="008403B6">
              <w:t>Ausbildungsstätte</w:t>
            </w:r>
          </w:p>
          <w:p w:rsidR="00E92426" w:rsidRPr="008403B6" w:rsidRDefault="00E92426" w:rsidP="008403B6">
            <w:pPr>
              <w:jc w:val="both"/>
            </w:pPr>
            <w:r w:rsidRPr="008403B6">
              <w:t>Ausbildungsform</w:t>
            </w:r>
          </w:p>
          <w:p w:rsidR="00E92426" w:rsidRPr="008403B6" w:rsidRDefault="00E92426" w:rsidP="008403B6">
            <w:pPr>
              <w:jc w:val="both"/>
            </w:pPr>
            <w:r w:rsidRPr="008403B6">
              <w:t>Ausbildungsjahr</w:t>
            </w:r>
          </w:p>
        </w:tc>
        <w:tc>
          <w:tcPr>
            <w:tcW w:w="6925" w:type="dxa"/>
          </w:tcPr>
          <w:p w:rsidR="00E92426" w:rsidRPr="008403B6" w:rsidRDefault="00E92426" w:rsidP="008403B6">
            <w:pPr>
              <w:jc w:val="both"/>
            </w:pPr>
          </w:p>
        </w:tc>
      </w:tr>
      <w:tr w:rsidR="00E92426" w:rsidRPr="008403B6" w:rsidTr="00990472">
        <w:trPr>
          <w:trHeight w:val="1595"/>
        </w:trPr>
        <w:tc>
          <w:tcPr>
            <w:tcW w:w="2008" w:type="dxa"/>
          </w:tcPr>
          <w:p w:rsidR="00E92426" w:rsidRPr="008403B6" w:rsidRDefault="00E92426" w:rsidP="008403B6">
            <w:pPr>
              <w:jc w:val="both"/>
            </w:pPr>
          </w:p>
          <w:p w:rsidR="00E92426" w:rsidRPr="008403B6" w:rsidRDefault="00E92426" w:rsidP="008403B6">
            <w:r w:rsidRPr="008403B6">
              <w:t>Praktikumszeitraum inkl. der zu leistenden Stunden</w:t>
            </w:r>
            <w:r w:rsidR="00EC2BC4" w:rsidRPr="008403B6">
              <w:t>:</w:t>
            </w:r>
          </w:p>
        </w:tc>
        <w:tc>
          <w:tcPr>
            <w:tcW w:w="6925" w:type="dxa"/>
          </w:tcPr>
          <w:p w:rsidR="00E92426" w:rsidRPr="008403B6" w:rsidRDefault="00E92426" w:rsidP="008403B6">
            <w:pPr>
              <w:jc w:val="both"/>
            </w:pPr>
          </w:p>
        </w:tc>
      </w:tr>
      <w:tr w:rsidR="00EC2BC4" w:rsidRPr="008403B6" w:rsidTr="00990472">
        <w:trPr>
          <w:trHeight w:val="1309"/>
        </w:trPr>
        <w:tc>
          <w:tcPr>
            <w:tcW w:w="2008" w:type="dxa"/>
          </w:tcPr>
          <w:p w:rsidR="00EC2BC4" w:rsidRPr="008403B6" w:rsidRDefault="00EC2BC4" w:rsidP="008403B6">
            <w:pPr>
              <w:jc w:val="both"/>
            </w:pPr>
          </w:p>
          <w:p w:rsidR="00EC2BC4" w:rsidRPr="008403B6" w:rsidRDefault="008403B6" w:rsidP="008403B6">
            <w:pPr>
              <w:jc w:val="both"/>
            </w:pPr>
            <w:r>
              <w:t xml:space="preserve">Unterkunft </w:t>
            </w:r>
            <w:r w:rsidR="001F0C01" w:rsidRPr="008403B6">
              <w:t>erforderlich</w:t>
            </w:r>
          </w:p>
        </w:tc>
        <w:tc>
          <w:tcPr>
            <w:tcW w:w="6925" w:type="dxa"/>
          </w:tcPr>
          <w:p w:rsidR="00EC2BC4" w:rsidRPr="008403B6" w:rsidRDefault="00EC2BC4" w:rsidP="008403B6">
            <w:pPr>
              <w:jc w:val="both"/>
            </w:pPr>
          </w:p>
          <w:p w:rsidR="00EC2BC4" w:rsidRPr="008403B6" w:rsidRDefault="00EC2BC4" w:rsidP="008403B6">
            <w:pPr>
              <w:pStyle w:val="Listenabsatz"/>
              <w:numPr>
                <w:ilvl w:val="0"/>
                <w:numId w:val="1"/>
              </w:numPr>
              <w:jc w:val="both"/>
            </w:pPr>
            <w:r w:rsidRPr="008403B6">
              <w:t>Ja</w:t>
            </w:r>
          </w:p>
          <w:p w:rsidR="00EC2BC4" w:rsidRPr="008403B6" w:rsidRDefault="00EC2BC4" w:rsidP="008403B6">
            <w:pPr>
              <w:jc w:val="both"/>
            </w:pPr>
          </w:p>
          <w:p w:rsidR="00EC2BC4" w:rsidRPr="008403B6" w:rsidRDefault="00EC2BC4" w:rsidP="008403B6">
            <w:pPr>
              <w:pStyle w:val="Listenabsatz"/>
              <w:numPr>
                <w:ilvl w:val="0"/>
                <w:numId w:val="1"/>
              </w:numPr>
              <w:jc w:val="both"/>
            </w:pPr>
            <w:r w:rsidRPr="008403B6">
              <w:t>Nein</w:t>
            </w:r>
          </w:p>
        </w:tc>
      </w:tr>
    </w:tbl>
    <w:p w:rsidR="00E92426" w:rsidRPr="008403B6" w:rsidRDefault="00E92426" w:rsidP="008403B6">
      <w:pPr>
        <w:jc w:val="both"/>
      </w:pPr>
    </w:p>
    <w:p w:rsidR="00990472" w:rsidRPr="008403B6" w:rsidRDefault="00990472" w:rsidP="008403B6">
      <w:pPr>
        <w:jc w:val="both"/>
      </w:pPr>
      <w:bookmarkStart w:id="0" w:name="_GoBack"/>
      <w:bookmarkEnd w:id="0"/>
    </w:p>
    <w:p w:rsidR="00990472" w:rsidRPr="008403B6" w:rsidRDefault="00990472" w:rsidP="008403B6">
      <w:pPr>
        <w:jc w:val="both"/>
      </w:pPr>
    </w:p>
    <w:p w:rsidR="00EC2BC4" w:rsidRDefault="00EC2BC4" w:rsidP="008403B6">
      <w:pPr>
        <w:jc w:val="both"/>
      </w:pPr>
      <w:r w:rsidRPr="008403B6">
        <w:t>Bei Fragen stehen wir Ihnen gerne zur Verfügung</w:t>
      </w:r>
      <w:r w:rsidR="008403B6">
        <w:t>!</w:t>
      </w:r>
    </w:p>
    <w:p w:rsidR="008403B6" w:rsidRPr="008403B6" w:rsidRDefault="008403B6" w:rsidP="008403B6">
      <w:pPr>
        <w:jc w:val="both"/>
      </w:pPr>
    </w:p>
    <w:p w:rsidR="00EC2BC4" w:rsidRPr="008403B6" w:rsidRDefault="00EC2BC4" w:rsidP="008403B6">
      <w:pPr>
        <w:jc w:val="both"/>
      </w:pPr>
      <w:r w:rsidRPr="008403B6">
        <w:t>Mit freundlichen Grüßen</w:t>
      </w:r>
    </w:p>
    <w:p w:rsidR="00EC2BC4" w:rsidRPr="008403B6" w:rsidRDefault="00EC2BC4" w:rsidP="008403B6">
      <w:pPr>
        <w:jc w:val="both"/>
      </w:pPr>
      <w:r w:rsidRPr="008403B6">
        <w:t xml:space="preserve">DGKP Birgit </w:t>
      </w:r>
      <w:proofErr w:type="spellStart"/>
      <w:r w:rsidRPr="008403B6">
        <w:t>Haunschmid</w:t>
      </w:r>
      <w:proofErr w:type="spellEnd"/>
      <w:r w:rsidRPr="008403B6">
        <w:t>, MAS</w:t>
      </w:r>
    </w:p>
    <w:sectPr w:rsidR="00EC2BC4" w:rsidRPr="00840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324"/>
    <w:multiLevelType w:val="hybridMultilevel"/>
    <w:tmpl w:val="411E82A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6"/>
    <w:rsid w:val="000268BC"/>
    <w:rsid w:val="001F0C01"/>
    <w:rsid w:val="008403B6"/>
    <w:rsid w:val="00990472"/>
    <w:rsid w:val="00E92426"/>
    <w:rsid w:val="00E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5517-0430-4F9E-A311-752697B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 Diakonissen Schladming GmbH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Brottrager</dc:creator>
  <cp:keywords/>
  <dc:description/>
  <cp:lastModifiedBy>Martin Reif</cp:lastModifiedBy>
  <cp:revision>4</cp:revision>
  <dcterms:created xsi:type="dcterms:W3CDTF">2017-07-27T12:40:00Z</dcterms:created>
  <dcterms:modified xsi:type="dcterms:W3CDTF">2017-08-22T11:48:00Z</dcterms:modified>
</cp:coreProperties>
</file>